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6E05B3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0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019"/>
        <w:gridCol w:w="2977"/>
        <w:gridCol w:w="548"/>
        <w:gridCol w:w="823"/>
        <w:gridCol w:w="1145"/>
        <w:gridCol w:w="836"/>
      </w:tblGrid>
      <w:tr w:rsidR="008F5E0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CB488A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CB488A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4019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Ед.</w:t>
            </w:r>
            <w:r w:rsidR="00E35787" w:rsidRPr="00CB488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B488A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F5E0F" w:rsidRPr="00CB488A" w:rsidRDefault="008F5E0F" w:rsidP="00212F7B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Палец резиновый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DF568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Д395Б.01.121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48,000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Трубка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ДЗ-98.10.00.040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Шайба стопорная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3170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  <w:hideMark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Диск ведомый  </w:t>
            </w:r>
            <w:proofErr w:type="spellStart"/>
            <w:r w:rsidRPr="00717629">
              <w:rPr>
                <w:rFonts w:ascii="Tahoma" w:hAnsi="Tahoma" w:cs="Tahoma"/>
                <w:color w:val="000000"/>
              </w:rPr>
              <w:t>Техзапчасть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18-14-135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Диск ведущий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18-14-44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Муфта карданного вала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18-14-78 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Подшипник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180308С9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уплотнительное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46812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Диск нажимной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18-14-45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700-40-2122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Стакан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18-14-68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Пружина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38460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FC49D5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Пружина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38461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Вал карданный  </w:t>
            </w:r>
            <w:proofErr w:type="spellStart"/>
            <w:r w:rsidRPr="00717629">
              <w:rPr>
                <w:rFonts w:ascii="Tahoma" w:hAnsi="Tahoma" w:cs="Tahoma"/>
                <w:color w:val="000000"/>
              </w:rPr>
              <w:t>Белкард</w:t>
            </w:r>
            <w:proofErr w:type="spellEnd"/>
            <w:r w:rsidRPr="0071762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210-2202010-16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Вал промежуточный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ДЗ-98.16.01.200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Вал карданный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257-2202010-16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Опора промежуточная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ДЗ-98.16.01.210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Вал карданный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210Г-2204010-16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Вал промежуточный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ДЗ-98.16.01.050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Болт кардана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Д395.0116.016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64,000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Корпус подшипника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Д395.0203.011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Подшипник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2 923 105 377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Манжета резиновая армированная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1-65х90-1 ГОСТ 8752-79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Манжета резиновая армированная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1-50х70-1 ГОСТ 8752-79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Стакан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ДЗ95.0203.022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Подшипник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29908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Корпус сальника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Д394.0201.088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Крышка сальника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Д394.0201.089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Ступица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ДЗ-98В1.62.00.300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Манжета резиновая армированная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1-130х160-1 ГОСТ 8752-79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Крышка подшипника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Д395А.0201.085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Подшипник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3 228 333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Стакан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Д395А.0201.221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3F5111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Подшипник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326158328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Фланец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Д394.0201.121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 ЧАЗ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190-200-58-2-21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8829/9833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Манжета резиновая армированная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1-50х90-1 ГОСТ 8752-79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CB488A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Втулка неподвижная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Д394.0202.016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Втулка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ДЗ-98Б.29.00.041-02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Сухарь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Д395Б.43.224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4,000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Палец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ДЗ-95Б.43.229-1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Наконечник правый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ДЗ95Б.43.231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уплотнительное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Д395Б.43.222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Корпус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ДЗ95Б.43.226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Пружина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ДЗ-95Б.43.228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М30х2 5918 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090-100-58-2-2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Манжета резиновая уплотнительная для</w:t>
            </w:r>
            <w:r w:rsidRPr="00717629">
              <w:rPr>
                <w:rFonts w:ascii="Tahoma" w:hAnsi="Tahoma" w:cs="Tahoma"/>
                <w:color w:val="000000"/>
              </w:rPr>
              <w:lastRenderedPageBreak/>
              <w:t> гидравлических устройств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lastRenderedPageBreak/>
              <w:t>1-100х80-6 ГОСТ 14896-84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50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Кольцо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ДЗ-98А.14.00.036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Наконечник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Д395Б.43.234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Д39543.223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ДЗ-95.43.223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2,000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Рукав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16.120.1250.02,2.11/11.М27х1,5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14,000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Муфта сцепления  </w:t>
            </w:r>
            <w:proofErr w:type="spellStart"/>
            <w:r w:rsidRPr="00717629">
              <w:rPr>
                <w:rFonts w:ascii="Tahoma" w:hAnsi="Tahoma" w:cs="Tahoma"/>
                <w:color w:val="000000"/>
              </w:rPr>
              <w:t>Техзапчасть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ДЗ-98.10.02.000-1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Редуктор бортовой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ДЗ98В.1.62.00.280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Сервомеханизм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ДЗ-98.10.03.200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Тяга cep</w:t>
            </w:r>
            <w:proofErr w:type="gramStart"/>
            <w:r w:rsidRPr="00717629">
              <w:rPr>
                <w:rFonts w:ascii="Tahoma" w:hAnsi="Tahoma" w:cs="Tahoma"/>
                <w:color w:val="000000"/>
              </w:rPr>
              <w:t>в</w:t>
            </w:r>
            <w:proofErr w:type="gramEnd"/>
            <w:r w:rsidRPr="00717629">
              <w:rPr>
                <w:rFonts w:ascii="Tahoma" w:hAnsi="Tahoma" w:cs="Tahoma"/>
                <w:color w:val="000000"/>
              </w:rPr>
              <w:t>oпpивoдa мexaнизмa выключeния cцeплeния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ДЗ-98.10.03.100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 шаровая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ДЗ95Б-03-027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067.13.11.023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Механизм переключения передач  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ДЗ95В.10.04.010 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Опора промежуточная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ДЗ-98.16.01.210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Мост передний ведущий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ДЗ-98В1.61.00.000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Электрооборудование кабины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ДЗ-98М2.41.01.000-02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Жгут проводки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ДЗ-98М1.41.30.080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Жгут проводки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ДЗ-98М2.41.30.150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Жгут проводки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ДЗ-98М2.41.30.120-03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Жгут проводки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В140.41.30.300-01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Жгут проводки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ДЗ-98М2.41.30.060-03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1,000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Накладка   УЗТМ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ДЗ-98Д.34.00.006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9,000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Болт  ЧСДМ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ДЗ95Б.34.079 (М27х2)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9,000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 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ДЗ-98Д.34.00.008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9,000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73</w:t>
            </w:r>
          </w:p>
        </w:tc>
        <w:tc>
          <w:tcPr>
            <w:tcW w:w="4019" w:type="dxa"/>
            <w:shd w:val="clear" w:color="auto" w:fill="auto"/>
          </w:tcPr>
          <w:p w:rsidR="00CE572F" w:rsidRPr="0071762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Болт  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067.11.12.009-01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46,000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CE572F" w:rsidRPr="00CB488A" w:rsidTr="00CE572F">
        <w:trPr>
          <w:trHeight w:val="284"/>
        </w:trPr>
        <w:tc>
          <w:tcPr>
            <w:tcW w:w="518" w:type="dxa"/>
            <w:shd w:val="clear" w:color="auto" w:fill="auto"/>
            <w:vAlign w:val="center"/>
          </w:tcPr>
          <w:p w:rsidR="00CE572F" w:rsidRPr="00CB488A" w:rsidRDefault="00CE572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4019" w:type="dxa"/>
            <w:shd w:val="clear" w:color="auto" w:fill="auto"/>
          </w:tcPr>
          <w:p w:rsidR="00CE572F" w:rsidRPr="00DF5689" w:rsidRDefault="00CE572F" w:rsidP="00CE572F">
            <w:pPr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Гайка для ножа ЧТЗ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72F" w:rsidRPr="00CB488A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М16-6Н.5.019</w:t>
            </w:r>
          </w:p>
        </w:tc>
        <w:tc>
          <w:tcPr>
            <w:tcW w:w="548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717629"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auto"/>
          </w:tcPr>
          <w:p w:rsidR="00CE572F" w:rsidRPr="00717629" w:rsidRDefault="00CE572F" w:rsidP="00717629">
            <w:pPr>
              <w:jc w:val="center"/>
              <w:rPr>
                <w:rFonts w:ascii="Tahoma" w:hAnsi="Tahoma" w:cs="Tahoma"/>
                <w:color w:val="000000"/>
              </w:rPr>
            </w:pPr>
            <w:r w:rsidRPr="00717629">
              <w:rPr>
                <w:rFonts w:ascii="Tahoma" w:hAnsi="Tahoma" w:cs="Tahoma"/>
                <w:color w:val="000000"/>
              </w:rPr>
              <w:t>46,000</w:t>
            </w:r>
          </w:p>
        </w:tc>
        <w:tc>
          <w:tcPr>
            <w:tcW w:w="1145" w:type="dxa"/>
            <w:shd w:val="clear" w:color="auto" w:fill="auto"/>
          </w:tcPr>
          <w:p w:rsidR="00CE572F" w:rsidRDefault="00CE572F" w:rsidP="00CE572F">
            <w:pPr>
              <w:jc w:val="center"/>
            </w:pPr>
            <w:r w:rsidRPr="00477332">
              <w:rPr>
                <w:rFonts w:ascii="Tahoma" w:hAnsi="Tahoma" w:cs="Tahoma"/>
                <w:color w:val="000000"/>
              </w:rPr>
              <w:t>ДЗ-98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72F" w:rsidRPr="00CB488A" w:rsidRDefault="00CE572F" w:rsidP="002A675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321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</w:tbl>
    <w:p w:rsidR="008F5E0F" w:rsidRDefault="008F5E0F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717629" w:rsidRDefault="00717629" w:rsidP="007E5DB5">
      <w:pPr>
        <w:rPr>
          <w:b/>
          <w:sz w:val="26"/>
          <w:szCs w:val="26"/>
        </w:rPr>
      </w:pPr>
    </w:p>
    <w:p w:rsidR="00CE572F" w:rsidRDefault="00CE572F" w:rsidP="007E5DB5">
      <w:pPr>
        <w:rPr>
          <w:b/>
          <w:sz w:val="26"/>
          <w:szCs w:val="26"/>
        </w:rPr>
      </w:pPr>
    </w:p>
    <w:p w:rsidR="00CE572F" w:rsidRDefault="00CE572F" w:rsidP="007E5DB5">
      <w:pPr>
        <w:rPr>
          <w:b/>
          <w:sz w:val="26"/>
          <w:szCs w:val="26"/>
        </w:rPr>
      </w:pPr>
    </w:p>
    <w:p w:rsidR="00CE572F" w:rsidRDefault="00CE572F" w:rsidP="007E5DB5">
      <w:pPr>
        <w:rPr>
          <w:b/>
          <w:sz w:val="26"/>
          <w:szCs w:val="26"/>
        </w:rPr>
      </w:pPr>
      <w:bookmarkStart w:id="0" w:name="_GoBack"/>
      <w:bookmarkEnd w:id="0"/>
    </w:p>
    <w:p w:rsidR="00717629" w:rsidRDefault="00717629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CB488A" w:rsidRDefault="00CB488A" w:rsidP="007E5DB5">
      <w:pPr>
        <w:rPr>
          <w:b/>
          <w:sz w:val="26"/>
          <w:szCs w:val="26"/>
        </w:rPr>
      </w:pPr>
    </w:p>
    <w:p w:rsidR="007E5DB5" w:rsidRPr="006E05B3" w:rsidRDefault="007E5DB5" w:rsidP="006E05B3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6E05B3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«Новоангарский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FC49D5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FC49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FC49D5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FC49D5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FC4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Pr="00BA6E13" w:rsidRDefault="003F5111" w:rsidP="00FC49D5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A6E13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3F5111" w:rsidTr="00FC49D5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Default="003F5111" w:rsidP="00FC49D5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1" w:rsidRPr="00585D89" w:rsidRDefault="003F5111" w:rsidP="00FC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111" w:rsidRDefault="003F5111" w:rsidP="00FC49D5">
            <w:pPr>
              <w:jc w:val="center"/>
            </w:pPr>
            <w:r w:rsidRPr="00886F4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17629">
      <w:pgSz w:w="11907" w:h="16840" w:code="9"/>
      <w:pgMar w:top="397" w:right="567" w:bottom="851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00235"/>
    <w:rsid w:val="00174934"/>
    <w:rsid w:val="00212F7B"/>
    <w:rsid w:val="003A3F39"/>
    <w:rsid w:val="003F5111"/>
    <w:rsid w:val="005D51F6"/>
    <w:rsid w:val="005E0DAA"/>
    <w:rsid w:val="006E05B3"/>
    <w:rsid w:val="00717629"/>
    <w:rsid w:val="007E5DB5"/>
    <w:rsid w:val="00877128"/>
    <w:rsid w:val="008F5E0F"/>
    <w:rsid w:val="00AC427F"/>
    <w:rsid w:val="00CB488A"/>
    <w:rsid w:val="00CE572F"/>
    <w:rsid w:val="00D75D85"/>
    <w:rsid w:val="00DF5689"/>
    <w:rsid w:val="00E35787"/>
    <w:rsid w:val="00E5287F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7</cp:revision>
  <dcterms:created xsi:type="dcterms:W3CDTF">2021-05-27T05:25:00Z</dcterms:created>
  <dcterms:modified xsi:type="dcterms:W3CDTF">2021-06-09T10:50:00Z</dcterms:modified>
</cp:coreProperties>
</file>