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533D" w14:textId="77777777" w:rsidR="0012735E" w:rsidRPr="007159AB" w:rsidRDefault="0012735E" w:rsidP="0012735E">
      <w:pPr>
        <w:pStyle w:val="Default"/>
        <w:rPr>
          <w:lang w:val="en-US"/>
        </w:rPr>
      </w:pPr>
    </w:p>
    <w:p w14:paraId="2579E7C4" w14:textId="146E8600" w:rsidR="00BC7DEB" w:rsidRPr="0012735E" w:rsidRDefault="0012735E" w:rsidP="001273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35E">
        <w:rPr>
          <w:rFonts w:ascii="Times New Roman" w:hAnsi="Times New Roman" w:cs="Times New Roman"/>
          <w:sz w:val="24"/>
          <w:szCs w:val="24"/>
        </w:rPr>
        <w:t xml:space="preserve"> </w:t>
      </w:r>
      <w:r w:rsidRPr="0012735E">
        <w:rPr>
          <w:rFonts w:ascii="Times New Roman" w:hAnsi="Times New Roman" w:cs="Times New Roman"/>
          <w:b/>
          <w:bCs/>
          <w:sz w:val="24"/>
          <w:szCs w:val="24"/>
        </w:rPr>
        <w:t>ВЕДОМОСТЬ ДЕФЕКТОВ</w:t>
      </w:r>
    </w:p>
    <w:p w14:paraId="0E66F395" w14:textId="77777777" w:rsidR="0012735E" w:rsidRPr="0012735E" w:rsidRDefault="0012735E" w:rsidP="00127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9B63BD" w14:textId="7B48CDC3" w:rsidR="0012735E" w:rsidRPr="0012735E" w:rsidRDefault="0012735E" w:rsidP="00127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35E">
        <w:rPr>
          <w:rFonts w:ascii="Times New Roman" w:hAnsi="Times New Roman" w:cs="Times New Roman"/>
          <w:color w:val="000000"/>
          <w:sz w:val="24"/>
          <w:szCs w:val="24"/>
        </w:rPr>
        <w:t>Заказчик: ООО "</w:t>
      </w:r>
      <w:proofErr w:type="spellStart"/>
      <w:r w:rsidRPr="0012735E">
        <w:rPr>
          <w:rFonts w:ascii="Times New Roman" w:hAnsi="Times New Roman" w:cs="Times New Roman"/>
          <w:color w:val="000000"/>
          <w:sz w:val="24"/>
          <w:szCs w:val="24"/>
        </w:rPr>
        <w:t>Боголюбовское</w:t>
      </w:r>
      <w:proofErr w:type="spellEnd"/>
      <w:r w:rsidRPr="0012735E">
        <w:rPr>
          <w:rFonts w:ascii="Times New Roman" w:hAnsi="Times New Roman" w:cs="Times New Roman"/>
          <w:color w:val="000000"/>
          <w:sz w:val="24"/>
          <w:szCs w:val="24"/>
        </w:rPr>
        <w:t xml:space="preserve">" ИНН 1152454000093, КПП 242601001, 663412, Красноярский край, р-н </w:t>
      </w:r>
      <w:proofErr w:type="spellStart"/>
      <w:r w:rsidRPr="0012735E">
        <w:rPr>
          <w:rFonts w:ascii="Times New Roman" w:hAnsi="Times New Roman" w:cs="Times New Roman"/>
          <w:color w:val="000000"/>
          <w:sz w:val="24"/>
          <w:szCs w:val="24"/>
        </w:rPr>
        <w:t>Мотыгинский</w:t>
      </w:r>
      <w:proofErr w:type="spellEnd"/>
      <w:r w:rsidRPr="0012735E">
        <w:rPr>
          <w:rFonts w:ascii="Times New Roman" w:hAnsi="Times New Roman" w:cs="Times New Roman"/>
          <w:color w:val="000000"/>
          <w:sz w:val="24"/>
          <w:szCs w:val="24"/>
        </w:rPr>
        <w:t xml:space="preserve">, п. </w:t>
      </w:r>
      <w:proofErr w:type="spellStart"/>
      <w:r w:rsidRPr="0012735E">
        <w:rPr>
          <w:rFonts w:ascii="Times New Roman" w:hAnsi="Times New Roman" w:cs="Times New Roman"/>
          <w:color w:val="000000"/>
          <w:sz w:val="24"/>
          <w:szCs w:val="24"/>
        </w:rPr>
        <w:t>Новоангарск</w:t>
      </w:r>
      <w:proofErr w:type="spellEnd"/>
      <w:r w:rsidRPr="0012735E">
        <w:rPr>
          <w:rFonts w:ascii="Times New Roman" w:hAnsi="Times New Roman" w:cs="Times New Roman"/>
          <w:color w:val="000000"/>
          <w:sz w:val="24"/>
          <w:szCs w:val="24"/>
        </w:rPr>
        <w:t>, ул. 1</w:t>
      </w:r>
      <w:r w:rsidR="00C62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35E">
        <w:rPr>
          <w:rFonts w:ascii="Times New Roman" w:hAnsi="Times New Roman" w:cs="Times New Roman"/>
          <w:color w:val="000000"/>
          <w:sz w:val="24"/>
          <w:szCs w:val="24"/>
        </w:rPr>
        <w:t>Квартал, 1</w:t>
      </w:r>
      <w:r w:rsidR="00C62F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7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48D3CC" w14:textId="77777777" w:rsidR="0012735E" w:rsidRDefault="0012735E" w:rsidP="001273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503658" w14:textId="1E418797" w:rsidR="0012735E" w:rsidRDefault="0012735E" w:rsidP="001273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FB797B" w14:textId="6AF7DAC0" w:rsidR="0012735E" w:rsidRPr="00080F9A" w:rsidRDefault="00A8194D" w:rsidP="001273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Электродвигатель </w:t>
      </w:r>
      <w:r w:rsidR="00080F9A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5А200</w:t>
      </w:r>
      <w:r w:rsidR="00080F9A" w:rsidRPr="00080F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 w:rsidR="00080F9A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62F5F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0F9A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 w:rsidR="00C62F5F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кВт </w:t>
      </w:r>
      <w:r w:rsidR="00080F9A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3000</w:t>
      </w:r>
      <w:r w:rsidR="00C62F5F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62F5F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proofErr w:type="gramEnd"/>
      <w:r w:rsidR="00C62F5F" w:rsidRPr="00080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\мин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773"/>
      </w:tblGrid>
      <w:tr w:rsidR="0012735E" w14:paraId="531D82C9" w14:textId="77777777" w:rsidTr="00080F9A">
        <w:trPr>
          <w:jc w:val="center"/>
        </w:trPr>
        <w:tc>
          <w:tcPr>
            <w:tcW w:w="704" w:type="dxa"/>
          </w:tcPr>
          <w:p w14:paraId="4354542C" w14:textId="293A5A53" w:rsidR="0012735E" w:rsidRDefault="0012735E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152E026A" w14:textId="6073DB80" w:rsidR="0012735E" w:rsidRDefault="0012735E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</w:tcPr>
          <w:p w14:paraId="211F5B9A" w14:textId="13B4AE76" w:rsidR="0012735E" w:rsidRDefault="0012735E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2735E" w14:paraId="07AE342A" w14:textId="77777777" w:rsidTr="00080F9A">
        <w:trPr>
          <w:jc w:val="center"/>
        </w:trPr>
        <w:tc>
          <w:tcPr>
            <w:tcW w:w="704" w:type="dxa"/>
          </w:tcPr>
          <w:p w14:paraId="2E2F3AF4" w14:textId="7D5BC48E" w:rsidR="0012735E" w:rsidRDefault="0012735E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64F565A0" w14:textId="20099E49" w:rsidR="0012735E" w:rsidRDefault="005B1256" w:rsidP="0008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Межвитковое замыкание</w:t>
            </w:r>
            <w:r w:rsidR="0052768B">
              <w:rPr>
                <w:rFonts w:ascii="Times New Roman" w:hAnsi="Times New Roman" w:cs="Times New Roman"/>
                <w:sz w:val="24"/>
                <w:szCs w:val="24"/>
              </w:rPr>
              <w:t xml:space="preserve"> обмотки статора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пробой изоляции</w:t>
            </w:r>
          </w:p>
        </w:tc>
        <w:tc>
          <w:tcPr>
            <w:tcW w:w="1773" w:type="dxa"/>
          </w:tcPr>
          <w:p w14:paraId="354893CD" w14:textId="556ABB98" w:rsidR="0012735E" w:rsidRDefault="0012735E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35E" w14:paraId="230C8505" w14:textId="77777777" w:rsidTr="00080F9A">
        <w:trPr>
          <w:jc w:val="center"/>
        </w:trPr>
        <w:tc>
          <w:tcPr>
            <w:tcW w:w="704" w:type="dxa"/>
          </w:tcPr>
          <w:p w14:paraId="3E0A7E7B" w14:textId="449086BA" w:rsidR="0012735E" w:rsidRDefault="0052768B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3A30708" w14:textId="07832DDF" w:rsidR="0012735E" w:rsidRPr="005B1256" w:rsidRDefault="00420B14" w:rsidP="00080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12735E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F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</w:tcPr>
          <w:p w14:paraId="1051894A" w14:textId="619B9BDE" w:rsidR="0012735E" w:rsidRPr="00420B14" w:rsidRDefault="00420B14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9AB" w14:paraId="4E70CFE4" w14:textId="77777777" w:rsidTr="00080F9A">
        <w:trPr>
          <w:jc w:val="center"/>
        </w:trPr>
        <w:tc>
          <w:tcPr>
            <w:tcW w:w="704" w:type="dxa"/>
          </w:tcPr>
          <w:p w14:paraId="440068D8" w14:textId="778D733F" w:rsidR="007159AB" w:rsidRPr="00E60E24" w:rsidRDefault="007159AB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6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EC30E05" w14:textId="5A35FF8C" w:rsidR="007159AB" w:rsidRPr="007159AB" w:rsidRDefault="00420B14" w:rsidP="0008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Износ подшипника </w:t>
            </w:r>
            <w:r w:rsidR="00080F9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73" w:type="dxa"/>
          </w:tcPr>
          <w:p w14:paraId="7BFDB0B3" w14:textId="39AF046D" w:rsidR="007159AB" w:rsidRPr="00F41509" w:rsidRDefault="00F41509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4" w14:paraId="112E9EC3" w14:textId="77777777" w:rsidTr="00080F9A">
        <w:trPr>
          <w:jc w:val="center"/>
        </w:trPr>
        <w:tc>
          <w:tcPr>
            <w:tcW w:w="704" w:type="dxa"/>
          </w:tcPr>
          <w:p w14:paraId="03867ABA" w14:textId="088B2463" w:rsidR="00420B14" w:rsidRPr="00420B14" w:rsidRDefault="00420B14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91ED7B5" w14:textId="5BFD094C" w:rsidR="00420B14" w:rsidRPr="00080F9A" w:rsidRDefault="008332D2" w:rsidP="0008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</w:t>
            </w:r>
            <w:r w:rsidR="00080F9A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 охлаждения (</w:t>
            </w:r>
            <w:r w:rsidR="00080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80F9A">
              <w:rPr>
                <w:rFonts w:ascii="Times New Roman" w:hAnsi="Times New Roman" w:cs="Times New Roman"/>
                <w:sz w:val="24"/>
                <w:szCs w:val="24"/>
              </w:rPr>
              <w:t xml:space="preserve"> вала 60 мм)</w:t>
            </w:r>
          </w:p>
        </w:tc>
        <w:tc>
          <w:tcPr>
            <w:tcW w:w="1773" w:type="dxa"/>
          </w:tcPr>
          <w:p w14:paraId="0F46260E" w14:textId="76283406" w:rsidR="00420B14" w:rsidRDefault="00420B14" w:rsidP="001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9C80D8A" w14:textId="77777777" w:rsidR="005B1256" w:rsidRDefault="005B1256" w:rsidP="005B125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BC550E" w14:textId="7F2622FB" w:rsidR="005B1256" w:rsidRPr="00E60E24" w:rsidRDefault="005B1256" w:rsidP="005B12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Электродвигатель 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АИР 160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62F5F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C62F5F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кВт 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3000</w:t>
      </w:r>
      <w:r w:rsidR="00C62F5F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об\мин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842"/>
      </w:tblGrid>
      <w:tr w:rsidR="005B1256" w14:paraId="162AFFE0" w14:textId="77777777" w:rsidTr="00E60E24">
        <w:trPr>
          <w:jc w:val="center"/>
        </w:trPr>
        <w:tc>
          <w:tcPr>
            <w:tcW w:w="704" w:type="dxa"/>
          </w:tcPr>
          <w:p w14:paraId="4617BF78" w14:textId="77777777" w:rsidR="005B1256" w:rsidRDefault="005B1256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18194014" w14:textId="77777777" w:rsidR="005B1256" w:rsidRDefault="005B1256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14:paraId="1BBBFECF" w14:textId="77777777" w:rsidR="005B1256" w:rsidRDefault="005B1256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B1256" w14:paraId="54134AD7" w14:textId="77777777" w:rsidTr="00E60E24">
        <w:trPr>
          <w:jc w:val="center"/>
        </w:trPr>
        <w:tc>
          <w:tcPr>
            <w:tcW w:w="704" w:type="dxa"/>
          </w:tcPr>
          <w:p w14:paraId="0AA70274" w14:textId="5CFF9E0A" w:rsidR="005B1256" w:rsidRDefault="005B1256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415D9F5" w14:textId="18A1BE0D" w:rsidR="005B1256" w:rsidRDefault="005B1256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Межвитковое замыкание</w:t>
            </w:r>
            <w:r w:rsidR="0052768B">
              <w:rPr>
                <w:rFonts w:ascii="Times New Roman" w:hAnsi="Times New Roman" w:cs="Times New Roman"/>
                <w:sz w:val="24"/>
                <w:szCs w:val="24"/>
              </w:rPr>
              <w:t xml:space="preserve"> обмотки статора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пробой изоляции</w:t>
            </w:r>
          </w:p>
        </w:tc>
        <w:tc>
          <w:tcPr>
            <w:tcW w:w="1842" w:type="dxa"/>
          </w:tcPr>
          <w:p w14:paraId="1557603A" w14:textId="77777777" w:rsidR="005B1256" w:rsidRDefault="005B1256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56" w14:paraId="28EA5AFF" w14:textId="77777777" w:rsidTr="00E60E24">
        <w:trPr>
          <w:jc w:val="center"/>
        </w:trPr>
        <w:tc>
          <w:tcPr>
            <w:tcW w:w="704" w:type="dxa"/>
          </w:tcPr>
          <w:p w14:paraId="032AF5AC" w14:textId="04B1186F" w:rsidR="005B1256" w:rsidRDefault="0052768B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21F799D" w14:textId="5C7BA8D1" w:rsidR="005B1256" w:rsidRPr="005B1256" w:rsidRDefault="008274C2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5B1256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подшипника </w:t>
            </w:r>
            <w:r w:rsidR="00C62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E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14:paraId="2C89435F" w14:textId="30EC78C1" w:rsidR="005B1256" w:rsidRPr="0052768B" w:rsidRDefault="00E60E24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F5F" w14:paraId="79A7A932" w14:textId="77777777" w:rsidTr="00E60E24">
        <w:trPr>
          <w:jc w:val="center"/>
        </w:trPr>
        <w:tc>
          <w:tcPr>
            <w:tcW w:w="704" w:type="dxa"/>
          </w:tcPr>
          <w:p w14:paraId="31B7FDB9" w14:textId="190309E8" w:rsidR="00C62F5F" w:rsidRDefault="00C62F5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A8D7FA4" w14:textId="45D44EE0" w:rsidR="00C62F5F" w:rsidRDefault="00E60E24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 вентилятор охлаждения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вала 43 мм)</w:t>
            </w:r>
          </w:p>
        </w:tc>
        <w:tc>
          <w:tcPr>
            <w:tcW w:w="1842" w:type="dxa"/>
          </w:tcPr>
          <w:p w14:paraId="2166A3D3" w14:textId="7CEEF3CE" w:rsidR="00C62F5F" w:rsidRDefault="00C62F5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E24" w14:paraId="163E8C01" w14:textId="77777777" w:rsidTr="00E60E24">
        <w:trPr>
          <w:jc w:val="center"/>
        </w:trPr>
        <w:tc>
          <w:tcPr>
            <w:tcW w:w="704" w:type="dxa"/>
          </w:tcPr>
          <w:p w14:paraId="69049CBB" w14:textId="703AE2A1" w:rsidR="00E60E24" w:rsidRDefault="00E60E24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70FDAAF1" w14:textId="0EBAC1EA" w:rsidR="00E60E24" w:rsidRDefault="00E60E24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кожух вентилятора охлаждения</w:t>
            </w:r>
          </w:p>
        </w:tc>
        <w:tc>
          <w:tcPr>
            <w:tcW w:w="1842" w:type="dxa"/>
          </w:tcPr>
          <w:p w14:paraId="4E93C6CD" w14:textId="2DADE5AE" w:rsidR="00E60E24" w:rsidRDefault="00E60E24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E24" w14:paraId="1847C674" w14:textId="77777777" w:rsidTr="00E60E24">
        <w:trPr>
          <w:jc w:val="center"/>
        </w:trPr>
        <w:tc>
          <w:tcPr>
            <w:tcW w:w="704" w:type="dxa"/>
          </w:tcPr>
          <w:p w14:paraId="61B17C99" w14:textId="37C087A5" w:rsidR="00E60E24" w:rsidRDefault="00E60E24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7105E002" w14:textId="75FD0E3B" w:rsidR="00E60E24" w:rsidRDefault="008274C2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сальниковой манжеты</w:t>
            </w:r>
          </w:p>
        </w:tc>
        <w:tc>
          <w:tcPr>
            <w:tcW w:w="1842" w:type="dxa"/>
          </w:tcPr>
          <w:p w14:paraId="096F922F" w14:textId="19D2E1D3" w:rsidR="00E60E24" w:rsidRDefault="00E60E24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3B6E04E" w14:textId="41B1A70D" w:rsidR="005B1256" w:rsidRDefault="005B1256" w:rsidP="001273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FBA24" w14:textId="5FC14319" w:rsidR="0040454F" w:rsidRPr="00E60E24" w:rsidRDefault="0040454F" w:rsidP="00C62F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Электродвигатель </w:t>
      </w:r>
      <w:r w:rsidR="00C62F5F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АИР 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62F5F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 w:rsidR="00C62F5F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кВт </w:t>
      </w:r>
      <w:r w:rsidR="00E60E24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62F5F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 об\мин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848"/>
      </w:tblGrid>
      <w:tr w:rsidR="0040454F" w14:paraId="41A3A29F" w14:textId="77777777" w:rsidTr="00E60E24">
        <w:trPr>
          <w:jc w:val="center"/>
        </w:trPr>
        <w:tc>
          <w:tcPr>
            <w:tcW w:w="704" w:type="dxa"/>
          </w:tcPr>
          <w:p w14:paraId="0184CAA1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5E5E23E8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</w:tcPr>
          <w:p w14:paraId="5C945592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0454F" w14:paraId="63C9CF99" w14:textId="77777777" w:rsidTr="00E60E24">
        <w:trPr>
          <w:jc w:val="center"/>
        </w:trPr>
        <w:tc>
          <w:tcPr>
            <w:tcW w:w="704" w:type="dxa"/>
          </w:tcPr>
          <w:p w14:paraId="3DA28CC5" w14:textId="1E1DE176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FFF47B2" w14:textId="77777777" w:rsidR="0040454F" w:rsidRDefault="0040454F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Межвитковое замыкание обмотки статора, пробой изоляции</w:t>
            </w:r>
          </w:p>
        </w:tc>
        <w:tc>
          <w:tcPr>
            <w:tcW w:w="1848" w:type="dxa"/>
          </w:tcPr>
          <w:p w14:paraId="1F6E413F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54F" w14:paraId="42576EBC" w14:textId="77777777" w:rsidTr="00E60E24">
        <w:trPr>
          <w:jc w:val="center"/>
        </w:trPr>
        <w:tc>
          <w:tcPr>
            <w:tcW w:w="704" w:type="dxa"/>
          </w:tcPr>
          <w:p w14:paraId="502E05E2" w14:textId="7B5F3B5D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0A49F1F" w14:textId="16FFBDC2" w:rsidR="0040454F" w:rsidRPr="005B1256" w:rsidRDefault="0040454F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Износ подшипника </w:t>
            </w:r>
            <w:r w:rsidR="00C62F5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8" w:type="dxa"/>
          </w:tcPr>
          <w:p w14:paraId="167930F2" w14:textId="66DF4318" w:rsidR="0040454F" w:rsidRPr="00420B14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4BB29BB" w14:textId="77777777" w:rsidR="001D0E15" w:rsidRDefault="001D0E15" w:rsidP="004045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7443E" w14:textId="42B5D4F1" w:rsidR="0040454F" w:rsidRPr="005B1256" w:rsidRDefault="0040454F" w:rsidP="004045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Электродвигатель </w:t>
      </w:r>
      <w:r w:rsidR="008274C2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АИР </w:t>
      </w:r>
      <w:r w:rsid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</w:t>
      </w:r>
      <w:r w:rsidR="008274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="008274C2"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274C2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8274C2" w:rsidRPr="00E6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кВт 3000 об\мин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915"/>
      </w:tblGrid>
      <w:tr w:rsidR="0040454F" w14:paraId="0867BB69" w14:textId="77777777" w:rsidTr="008274C2">
        <w:trPr>
          <w:jc w:val="center"/>
        </w:trPr>
        <w:tc>
          <w:tcPr>
            <w:tcW w:w="704" w:type="dxa"/>
          </w:tcPr>
          <w:p w14:paraId="3C31DD88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600C9088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14:paraId="5D11A159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0454F" w14:paraId="7A853BBA" w14:textId="77777777" w:rsidTr="008274C2">
        <w:trPr>
          <w:jc w:val="center"/>
        </w:trPr>
        <w:tc>
          <w:tcPr>
            <w:tcW w:w="704" w:type="dxa"/>
          </w:tcPr>
          <w:p w14:paraId="0E8D6A16" w14:textId="7B0DF88D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622B97A5" w14:textId="77777777" w:rsidR="0040454F" w:rsidRDefault="0040454F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Межвитковое замыкание обмотки статора, пробой изоляции</w:t>
            </w:r>
          </w:p>
        </w:tc>
        <w:tc>
          <w:tcPr>
            <w:tcW w:w="1915" w:type="dxa"/>
          </w:tcPr>
          <w:p w14:paraId="3D6583FC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4C2" w14:paraId="25DE0C03" w14:textId="77777777" w:rsidTr="008274C2">
        <w:trPr>
          <w:jc w:val="center"/>
        </w:trPr>
        <w:tc>
          <w:tcPr>
            <w:tcW w:w="704" w:type="dxa"/>
          </w:tcPr>
          <w:p w14:paraId="17A25F01" w14:textId="7C9E662B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4B2378B6" w14:textId="21F835F4" w:rsidR="008274C2" w:rsidRDefault="008274C2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подшипника 309</w:t>
            </w:r>
          </w:p>
        </w:tc>
        <w:tc>
          <w:tcPr>
            <w:tcW w:w="1915" w:type="dxa"/>
          </w:tcPr>
          <w:p w14:paraId="2ADAC5AB" w14:textId="4A3AA363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4C2" w14:paraId="34D56EF2" w14:textId="77777777" w:rsidTr="008274C2">
        <w:trPr>
          <w:jc w:val="center"/>
        </w:trPr>
        <w:tc>
          <w:tcPr>
            <w:tcW w:w="704" w:type="dxa"/>
          </w:tcPr>
          <w:p w14:paraId="279002B4" w14:textId="399A1D5C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5AC48270" w14:textId="6910CFFA" w:rsidR="008274C2" w:rsidRDefault="008274C2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 вентилятор охлаждения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вала 43 мм)</w:t>
            </w:r>
          </w:p>
        </w:tc>
        <w:tc>
          <w:tcPr>
            <w:tcW w:w="1915" w:type="dxa"/>
          </w:tcPr>
          <w:p w14:paraId="3FCCF4BB" w14:textId="4507A693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4C2" w14:paraId="4B7E5153" w14:textId="77777777" w:rsidTr="008274C2">
        <w:trPr>
          <w:jc w:val="center"/>
        </w:trPr>
        <w:tc>
          <w:tcPr>
            <w:tcW w:w="704" w:type="dxa"/>
          </w:tcPr>
          <w:p w14:paraId="33D7D4A0" w14:textId="2DB4031B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7A04BEEF" w14:textId="1396C86B" w:rsidR="008274C2" w:rsidRDefault="008274C2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сальниковой манжеты</w:t>
            </w:r>
          </w:p>
        </w:tc>
        <w:tc>
          <w:tcPr>
            <w:tcW w:w="1915" w:type="dxa"/>
          </w:tcPr>
          <w:p w14:paraId="231DDB99" w14:textId="1A937116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4C2" w14:paraId="49E7B4A2" w14:textId="77777777" w:rsidTr="008274C2">
        <w:trPr>
          <w:jc w:val="center"/>
        </w:trPr>
        <w:tc>
          <w:tcPr>
            <w:tcW w:w="704" w:type="dxa"/>
          </w:tcPr>
          <w:p w14:paraId="16780F17" w14:textId="5F33F4F3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16E7A57F" w14:textId="3161720A" w:rsidR="008274C2" w:rsidRDefault="008274C2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 шпон-паз на валу</w:t>
            </w:r>
          </w:p>
        </w:tc>
        <w:tc>
          <w:tcPr>
            <w:tcW w:w="1915" w:type="dxa"/>
          </w:tcPr>
          <w:p w14:paraId="4FC4BF32" w14:textId="0260A4FB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4C2" w14:paraId="22AEA7A7" w14:textId="77777777" w:rsidTr="008274C2">
        <w:trPr>
          <w:jc w:val="center"/>
        </w:trPr>
        <w:tc>
          <w:tcPr>
            <w:tcW w:w="704" w:type="dxa"/>
          </w:tcPr>
          <w:p w14:paraId="7D55A498" w14:textId="5B699917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59986589" w14:textId="0C8F5214" w:rsidR="008274C2" w:rsidRDefault="008274C2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Разбито посадочное место подшипника в подшипниковом щите</w:t>
            </w:r>
          </w:p>
        </w:tc>
        <w:tc>
          <w:tcPr>
            <w:tcW w:w="1915" w:type="dxa"/>
          </w:tcPr>
          <w:p w14:paraId="467C1E99" w14:textId="714C6F1A" w:rsidR="008274C2" w:rsidRDefault="008274C2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DC1727A" w14:textId="4C37C242" w:rsidR="0040454F" w:rsidRPr="008274C2" w:rsidRDefault="0040454F" w:rsidP="0040454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Электродвигатель </w:t>
      </w:r>
      <w:r w:rsidR="008274C2"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5АИ180</w:t>
      </w:r>
      <w:r w:rsidR="008274C2" w:rsidRPr="008274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="008274C2"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62F5F"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74C2"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C62F5F"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кВт 1</w:t>
      </w:r>
      <w:r w:rsidR="008274C2"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C62F5F" w:rsidRPr="0082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об\мин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984"/>
      </w:tblGrid>
      <w:tr w:rsidR="0040454F" w14:paraId="46CD3C3C" w14:textId="77777777" w:rsidTr="008274C2">
        <w:trPr>
          <w:jc w:val="center"/>
        </w:trPr>
        <w:tc>
          <w:tcPr>
            <w:tcW w:w="704" w:type="dxa"/>
          </w:tcPr>
          <w:p w14:paraId="21516726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4AEED274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470C8814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0454F" w14:paraId="0D21A3C2" w14:textId="77777777" w:rsidTr="008274C2">
        <w:trPr>
          <w:jc w:val="center"/>
        </w:trPr>
        <w:tc>
          <w:tcPr>
            <w:tcW w:w="704" w:type="dxa"/>
          </w:tcPr>
          <w:p w14:paraId="4A8CA2E3" w14:textId="71B98052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051B72F" w14:textId="77777777" w:rsidR="0040454F" w:rsidRDefault="0040454F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Межвитковое замыкание обмотки статора, пробой изоляции</w:t>
            </w:r>
          </w:p>
        </w:tc>
        <w:tc>
          <w:tcPr>
            <w:tcW w:w="1984" w:type="dxa"/>
          </w:tcPr>
          <w:p w14:paraId="29ED3BF3" w14:textId="77777777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54F" w14:paraId="5BDC259F" w14:textId="77777777" w:rsidTr="008274C2">
        <w:trPr>
          <w:jc w:val="center"/>
        </w:trPr>
        <w:tc>
          <w:tcPr>
            <w:tcW w:w="704" w:type="dxa"/>
          </w:tcPr>
          <w:p w14:paraId="5E941215" w14:textId="747CBF80" w:rsidR="0040454F" w:rsidRDefault="0040454F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18689D7" w14:textId="6D62F5F9" w:rsidR="0040454F" w:rsidRPr="005B1256" w:rsidRDefault="008274C2" w:rsidP="008274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подшипника 313</w:t>
            </w:r>
          </w:p>
        </w:tc>
        <w:tc>
          <w:tcPr>
            <w:tcW w:w="1984" w:type="dxa"/>
          </w:tcPr>
          <w:p w14:paraId="5162F19E" w14:textId="08E596A6" w:rsidR="0040454F" w:rsidRPr="00420B14" w:rsidRDefault="00C078BB" w:rsidP="00DA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CCA7399" w14:textId="2BF5B50F" w:rsidR="0040454F" w:rsidRDefault="0040454F" w:rsidP="004045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FC4D0" w14:textId="350D2B50" w:rsidR="00BE0C99" w:rsidRPr="00C078BB" w:rsidRDefault="00BE0C99" w:rsidP="00BE0C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0586569"/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Электродвигатель 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А225М8</w:t>
      </w: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 кВт 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 об\мин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915"/>
      </w:tblGrid>
      <w:tr w:rsidR="00BE0C99" w:rsidRPr="00BE0C99" w14:paraId="2D9263B4" w14:textId="77777777" w:rsidTr="00C078BB">
        <w:trPr>
          <w:jc w:val="center"/>
        </w:trPr>
        <w:tc>
          <w:tcPr>
            <w:tcW w:w="704" w:type="dxa"/>
          </w:tcPr>
          <w:bookmarkEnd w:id="0"/>
          <w:p w14:paraId="63FE5174" w14:textId="77777777" w:rsidR="00BE0C99" w:rsidRPr="00BE0C99" w:rsidRDefault="00BE0C99" w:rsidP="00BE0C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2E87AC94" w14:textId="77777777" w:rsidR="00BE0C99" w:rsidRPr="00BE0C99" w:rsidRDefault="00BE0C99" w:rsidP="00BE0C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14:paraId="25F470A6" w14:textId="77777777" w:rsidR="00BE0C99" w:rsidRPr="00BE0C99" w:rsidRDefault="00BE0C99" w:rsidP="00BE0C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E0C99" w:rsidRPr="00BE0C99" w14:paraId="52A9802C" w14:textId="77777777" w:rsidTr="00C078BB">
        <w:trPr>
          <w:jc w:val="center"/>
        </w:trPr>
        <w:tc>
          <w:tcPr>
            <w:tcW w:w="704" w:type="dxa"/>
          </w:tcPr>
          <w:p w14:paraId="6407AA3C" w14:textId="2E687588" w:rsidR="00BE0C99" w:rsidRPr="00BE0C99" w:rsidRDefault="00BE0C99" w:rsidP="00BE0C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51AA255" w14:textId="77777777" w:rsidR="00BE0C99" w:rsidRPr="00BE0C99" w:rsidRDefault="00BE0C99" w:rsidP="00C078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99">
              <w:rPr>
                <w:rFonts w:ascii="Times New Roman" w:hAnsi="Times New Roman" w:cs="Times New Roman"/>
                <w:sz w:val="24"/>
                <w:szCs w:val="24"/>
              </w:rPr>
              <w:t>Межвитковое замыкание обмотки статора, пробой изоляции</w:t>
            </w:r>
          </w:p>
        </w:tc>
        <w:tc>
          <w:tcPr>
            <w:tcW w:w="1915" w:type="dxa"/>
          </w:tcPr>
          <w:p w14:paraId="39D244E3" w14:textId="4194B3CF" w:rsidR="00BE0C99" w:rsidRPr="00BE0C99" w:rsidRDefault="008332D2" w:rsidP="00BE0C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8BB" w:rsidRPr="00BE0C99" w14:paraId="7D3B132E" w14:textId="77777777" w:rsidTr="00C078BB">
        <w:trPr>
          <w:jc w:val="center"/>
        </w:trPr>
        <w:tc>
          <w:tcPr>
            <w:tcW w:w="704" w:type="dxa"/>
          </w:tcPr>
          <w:p w14:paraId="5455D398" w14:textId="249D21F0" w:rsidR="00C078BB" w:rsidRPr="00BE0C99" w:rsidRDefault="00C078BB" w:rsidP="00BE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7BA35372" w14:textId="7CA3223B" w:rsidR="00C078BB" w:rsidRPr="00BE0C99" w:rsidRDefault="00C078BB" w:rsidP="00C0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подшипника 314</w:t>
            </w:r>
          </w:p>
        </w:tc>
        <w:tc>
          <w:tcPr>
            <w:tcW w:w="1915" w:type="dxa"/>
          </w:tcPr>
          <w:p w14:paraId="43C52577" w14:textId="38A27143" w:rsidR="00C078BB" w:rsidRDefault="00C078BB" w:rsidP="00BE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8BB" w:rsidRPr="00BE0C99" w14:paraId="6D93DE86" w14:textId="77777777" w:rsidTr="00C078BB">
        <w:trPr>
          <w:jc w:val="center"/>
        </w:trPr>
        <w:tc>
          <w:tcPr>
            <w:tcW w:w="704" w:type="dxa"/>
          </w:tcPr>
          <w:p w14:paraId="4B3CDBB5" w14:textId="154790DF" w:rsidR="00C078BB" w:rsidRPr="00BE0C99" w:rsidRDefault="00C078BB" w:rsidP="00BE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78C597D2" w14:textId="086227ED" w:rsidR="00C078BB" w:rsidRPr="00BE0C99" w:rsidRDefault="00C078BB" w:rsidP="00C0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подшипника 313</w:t>
            </w:r>
          </w:p>
        </w:tc>
        <w:tc>
          <w:tcPr>
            <w:tcW w:w="1915" w:type="dxa"/>
          </w:tcPr>
          <w:p w14:paraId="4F5E3E96" w14:textId="4ADFD9BA" w:rsidR="00C078BB" w:rsidRDefault="00C078BB" w:rsidP="00BE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C2FB9C6" w14:textId="2010B666" w:rsidR="00BE0C99" w:rsidRDefault="00BE0C99" w:rsidP="004045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EC3D6" w14:textId="712D37B2" w:rsidR="008332D2" w:rsidRPr="00C078BB" w:rsidRDefault="008332D2" w:rsidP="00833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Электродвигатель 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  <w:lang w:val="en-US"/>
        </w:rPr>
        <w:t>AVER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225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 кВт 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000 об\мин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939"/>
      </w:tblGrid>
      <w:tr w:rsidR="008332D2" w:rsidRPr="008332D2" w14:paraId="76BFFB1F" w14:textId="77777777" w:rsidTr="00C078BB">
        <w:trPr>
          <w:jc w:val="center"/>
        </w:trPr>
        <w:tc>
          <w:tcPr>
            <w:tcW w:w="704" w:type="dxa"/>
          </w:tcPr>
          <w:p w14:paraId="10A72131" w14:textId="77777777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0586746"/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76B11A7B" w14:textId="77777777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</w:tcPr>
          <w:p w14:paraId="0351DE0B" w14:textId="77777777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332D2" w:rsidRPr="008332D2" w14:paraId="02C42A69" w14:textId="77777777" w:rsidTr="00C078BB">
        <w:trPr>
          <w:jc w:val="center"/>
        </w:trPr>
        <w:tc>
          <w:tcPr>
            <w:tcW w:w="704" w:type="dxa"/>
          </w:tcPr>
          <w:p w14:paraId="3E11DE22" w14:textId="1D857368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E83914C" w14:textId="77777777" w:rsidR="008332D2" w:rsidRPr="008332D2" w:rsidRDefault="008332D2" w:rsidP="00C078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Межвитковое замыкание обмотки статора, пробой изоляции</w:t>
            </w:r>
          </w:p>
        </w:tc>
        <w:tc>
          <w:tcPr>
            <w:tcW w:w="1939" w:type="dxa"/>
          </w:tcPr>
          <w:p w14:paraId="2869ED5F" w14:textId="00C2D69B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8BB" w:rsidRPr="008332D2" w14:paraId="1D96FE3B" w14:textId="77777777" w:rsidTr="00C078BB">
        <w:trPr>
          <w:jc w:val="center"/>
        </w:trPr>
        <w:tc>
          <w:tcPr>
            <w:tcW w:w="704" w:type="dxa"/>
          </w:tcPr>
          <w:p w14:paraId="11AF2C49" w14:textId="7A55B552" w:rsidR="00C078BB" w:rsidRPr="008332D2" w:rsidRDefault="00C078BB" w:rsidP="0083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08429C7A" w14:textId="54139260" w:rsidR="00C078BB" w:rsidRPr="008332D2" w:rsidRDefault="00C078BB" w:rsidP="00C0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подшипника 214</w:t>
            </w:r>
          </w:p>
        </w:tc>
        <w:tc>
          <w:tcPr>
            <w:tcW w:w="1939" w:type="dxa"/>
          </w:tcPr>
          <w:p w14:paraId="7E79B162" w14:textId="37F7071C" w:rsidR="00C078BB" w:rsidRDefault="00C078BB" w:rsidP="0083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8BB" w:rsidRPr="008332D2" w14:paraId="4E619E5D" w14:textId="77777777" w:rsidTr="00C078BB">
        <w:trPr>
          <w:jc w:val="center"/>
        </w:trPr>
        <w:tc>
          <w:tcPr>
            <w:tcW w:w="704" w:type="dxa"/>
          </w:tcPr>
          <w:p w14:paraId="5D98314B" w14:textId="1294CA7D" w:rsidR="00C078BB" w:rsidRPr="008332D2" w:rsidRDefault="00C078BB" w:rsidP="0083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32A7EDAE" w14:textId="2DA898B4" w:rsidR="00C078BB" w:rsidRPr="008332D2" w:rsidRDefault="00C078BB" w:rsidP="00C0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подшипника 314</w:t>
            </w:r>
          </w:p>
        </w:tc>
        <w:tc>
          <w:tcPr>
            <w:tcW w:w="1939" w:type="dxa"/>
          </w:tcPr>
          <w:p w14:paraId="6F55EC92" w14:textId="1AD88F39" w:rsidR="00C078BB" w:rsidRDefault="00C078BB" w:rsidP="0083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8BB" w:rsidRPr="008332D2" w14:paraId="53D927D9" w14:textId="77777777" w:rsidTr="00C078BB">
        <w:trPr>
          <w:jc w:val="center"/>
        </w:trPr>
        <w:tc>
          <w:tcPr>
            <w:tcW w:w="704" w:type="dxa"/>
          </w:tcPr>
          <w:p w14:paraId="650EDF54" w14:textId="48FEA250" w:rsidR="00C078BB" w:rsidRPr="008332D2" w:rsidRDefault="00C078BB" w:rsidP="0083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069A899D" w14:textId="51FECED7" w:rsidR="00C078BB" w:rsidRPr="008332D2" w:rsidRDefault="00C078BB" w:rsidP="00C0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посадочного места подшипника на валу</w:t>
            </w:r>
          </w:p>
        </w:tc>
        <w:tc>
          <w:tcPr>
            <w:tcW w:w="1939" w:type="dxa"/>
          </w:tcPr>
          <w:p w14:paraId="719DF551" w14:textId="3751DD61" w:rsidR="00C078BB" w:rsidRDefault="00C078BB" w:rsidP="0083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14:paraId="262265C6" w14:textId="5771AD9F" w:rsidR="008332D2" w:rsidRDefault="008332D2" w:rsidP="008332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6B0B4" w14:textId="72AE8E3C" w:rsidR="008332D2" w:rsidRPr="00C078BB" w:rsidRDefault="008332D2" w:rsidP="00833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Электродвигатель </w:t>
      </w:r>
      <w:r w:rsidR="00C078BB" w:rsidRPr="00C078BB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C078BB">
        <w:rPr>
          <w:rFonts w:ascii="Times New Roman" w:hAnsi="Times New Roman" w:cs="Times New Roman"/>
          <w:b/>
          <w:bCs/>
          <w:sz w:val="24"/>
          <w:szCs w:val="24"/>
        </w:rPr>
        <w:t xml:space="preserve"> кВт 1500 об\мин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915"/>
      </w:tblGrid>
      <w:tr w:rsidR="008332D2" w:rsidRPr="008332D2" w14:paraId="35C7C964" w14:textId="77777777" w:rsidTr="00C078BB">
        <w:trPr>
          <w:jc w:val="center"/>
        </w:trPr>
        <w:tc>
          <w:tcPr>
            <w:tcW w:w="704" w:type="dxa"/>
          </w:tcPr>
          <w:p w14:paraId="3D840D4A" w14:textId="77777777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0DFEA202" w14:textId="77777777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14:paraId="7C99DD32" w14:textId="77777777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332D2" w:rsidRPr="008332D2" w14:paraId="0DF43BD0" w14:textId="77777777" w:rsidTr="00C078BB">
        <w:trPr>
          <w:jc w:val="center"/>
        </w:trPr>
        <w:tc>
          <w:tcPr>
            <w:tcW w:w="704" w:type="dxa"/>
          </w:tcPr>
          <w:p w14:paraId="4C85CF7A" w14:textId="32F4A34F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4756678" w14:textId="77777777" w:rsidR="008332D2" w:rsidRPr="008332D2" w:rsidRDefault="008332D2" w:rsidP="00C078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Межвитковое замыкание обмотки статора, пробой изоляции</w:t>
            </w:r>
          </w:p>
        </w:tc>
        <w:tc>
          <w:tcPr>
            <w:tcW w:w="1915" w:type="dxa"/>
          </w:tcPr>
          <w:p w14:paraId="66E8D9B1" w14:textId="4DAFB9F2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D2" w:rsidRPr="008332D2" w14:paraId="2A85CCAC" w14:textId="77777777" w:rsidTr="00C078BB">
        <w:trPr>
          <w:jc w:val="center"/>
        </w:trPr>
        <w:tc>
          <w:tcPr>
            <w:tcW w:w="704" w:type="dxa"/>
          </w:tcPr>
          <w:p w14:paraId="6DA74C3D" w14:textId="6E29CD29" w:rsidR="008332D2" w:rsidRPr="008332D2" w:rsidRDefault="008332D2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624AA69" w14:textId="0D791CF7" w:rsidR="008332D2" w:rsidRPr="008332D2" w:rsidRDefault="00C078BB" w:rsidP="00C078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подшипника 317</w:t>
            </w:r>
          </w:p>
        </w:tc>
        <w:tc>
          <w:tcPr>
            <w:tcW w:w="1915" w:type="dxa"/>
          </w:tcPr>
          <w:p w14:paraId="07AA4781" w14:textId="4075A9E4" w:rsidR="008332D2" w:rsidRPr="008332D2" w:rsidRDefault="00C078BB" w:rsidP="00833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8BB" w:rsidRPr="008332D2" w14:paraId="187DDEBD" w14:textId="77777777" w:rsidTr="00C078BB">
        <w:trPr>
          <w:jc w:val="center"/>
        </w:trPr>
        <w:tc>
          <w:tcPr>
            <w:tcW w:w="704" w:type="dxa"/>
          </w:tcPr>
          <w:p w14:paraId="63AE019D" w14:textId="58FE333D" w:rsidR="00C078BB" w:rsidRPr="008332D2" w:rsidRDefault="00C078BB" w:rsidP="0083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2580DE18" w14:textId="157D1022" w:rsidR="00C078BB" w:rsidRDefault="00C078BB" w:rsidP="00C0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Разбито посадочное место подшипника в подшипниковом щите</w:t>
            </w:r>
          </w:p>
        </w:tc>
        <w:tc>
          <w:tcPr>
            <w:tcW w:w="1915" w:type="dxa"/>
          </w:tcPr>
          <w:p w14:paraId="5BD5146F" w14:textId="79E0A68A" w:rsidR="00C078BB" w:rsidRDefault="00C078BB" w:rsidP="0083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2EEB5A" w14:textId="606DE1CB" w:rsidR="008332D2" w:rsidRDefault="008332D2" w:rsidP="008332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C9DCF" w14:textId="1F1BDFDD" w:rsidR="00A8194D" w:rsidRDefault="00A8194D" w:rsidP="00A8194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6BE56727" w14:textId="5B3F7FAE" w:rsidR="00A8194D" w:rsidRPr="0012735E" w:rsidRDefault="00A8194D" w:rsidP="0052768B">
      <w:pPr>
        <w:rPr>
          <w:rFonts w:ascii="Times New Roman" w:hAnsi="Times New Roman" w:cs="Times New Roman"/>
          <w:sz w:val="24"/>
          <w:szCs w:val="24"/>
        </w:rPr>
      </w:pPr>
    </w:p>
    <w:sectPr w:rsidR="00A8194D" w:rsidRPr="0012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EB"/>
    <w:rsid w:val="000657AB"/>
    <w:rsid w:val="00080F9A"/>
    <w:rsid w:val="0012735E"/>
    <w:rsid w:val="001D0E15"/>
    <w:rsid w:val="003B564A"/>
    <w:rsid w:val="003E3DBA"/>
    <w:rsid w:val="0040454F"/>
    <w:rsid w:val="00420B14"/>
    <w:rsid w:val="0052768B"/>
    <w:rsid w:val="005B1256"/>
    <w:rsid w:val="007159AB"/>
    <w:rsid w:val="00815B54"/>
    <w:rsid w:val="008274C2"/>
    <w:rsid w:val="008332D2"/>
    <w:rsid w:val="00842B4F"/>
    <w:rsid w:val="00A8194D"/>
    <w:rsid w:val="00AD5606"/>
    <w:rsid w:val="00BC7DEB"/>
    <w:rsid w:val="00BE0C99"/>
    <w:rsid w:val="00C078BB"/>
    <w:rsid w:val="00C2022C"/>
    <w:rsid w:val="00C62F5F"/>
    <w:rsid w:val="00DA0C0B"/>
    <w:rsid w:val="00DA6C56"/>
    <w:rsid w:val="00E60E24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D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Куйдин Дмитрий Алексеевич</cp:lastModifiedBy>
  <cp:revision>2</cp:revision>
  <cp:lastPrinted>2021-08-11T03:29:00Z</cp:lastPrinted>
  <dcterms:created xsi:type="dcterms:W3CDTF">2021-08-23T07:55:00Z</dcterms:created>
  <dcterms:modified xsi:type="dcterms:W3CDTF">2021-08-23T07:55:00Z</dcterms:modified>
</cp:coreProperties>
</file>